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D82C" w14:textId="77777777" w:rsidR="008B0E48" w:rsidRDefault="0099186D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國際事務處工讀生履歷表</w:t>
      </w:r>
    </w:p>
    <w:p w14:paraId="5428DC2F" w14:textId="77777777" w:rsidR="008B0E48" w:rsidRDefault="0099186D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填表日期：　　　年　　　月　　　日</w:t>
      </w:r>
    </w:p>
    <w:tbl>
      <w:tblPr>
        <w:tblW w:w="105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1973"/>
        <w:gridCol w:w="1599"/>
        <w:gridCol w:w="1775"/>
        <w:gridCol w:w="777"/>
        <w:gridCol w:w="2381"/>
      </w:tblGrid>
      <w:tr w:rsidR="008B0E48" w:rsidRPr="006211BA" w14:paraId="4BF2A271" w14:textId="77777777" w:rsidTr="006211BA">
        <w:tc>
          <w:tcPr>
            <w:tcW w:w="1059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3ECDD" w14:textId="77777777" w:rsidR="008B0E48" w:rsidRPr="006211BA" w:rsidRDefault="0099186D" w:rsidP="006211BA">
            <w:pPr>
              <w:snapToGrid w:val="0"/>
              <w:jc w:val="center"/>
            </w:pPr>
            <w:r w:rsidRPr="006211BA">
              <w:rPr>
                <w:rFonts w:eastAsia="標楷體"/>
                <w:b/>
                <w:bCs/>
                <w:sz w:val="28"/>
                <w:szCs w:val="28"/>
              </w:rPr>
              <w:t>基本資料</w:t>
            </w:r>
          </w:p>
        </w:tc>
      </w:tr>
      <w:tr w:rsidR="008B0E48" w:rsidRPr="006211BA" w14:paraId="7BC12348" w14:textId="77777777" w:rsidTr="006211BA">
        <w:trPr>
          <w:trHeight w:val="567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E9FD2" w14:textId="77777777" w:rsidR="008B0E48" w:rsidRPr="006211BA" w:rsidRDefault="0099186D" w:rsidP="006211BA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211BA">
              <w:rPr>
                <w:rFonts w:eastAsia="標楷體"/>
                <w:b/>
                <w:bCs/>
                <w:sz w:val="28"/>
                <w:szCs w:val="28"/>
              </w:rPr>
              <w:t>應徵類別</w:t>
            </w:r>
          </w:p>
        </w:tc>
        <w:tc>
          <w:tcPr>
            <w:tcW w:w="357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2E773" w14:textId="1A06BF03" w:rsidR="00F75D5C" w:rsidRDefault="00F205BE" w:rsidP="009D6EE0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6211BA">
              <w:rPr>
                <w:rFonts w:eastAsia="標楷體"/>
                <w:b/>
                <w:sz w:val="28"/>
                <w:szCs w:val="28"/>
              </w:rPr>
              <w:sym w:font="Wingdings 2" w:char="F0A3"/>
            </w:r>
            <w:r w:rsidR="00F75D5C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F75D5C">
              <w:rPr>
                <w:rFonts w:eastAsia="標楷體" w:hint="eastAsia"/>
                <w:b/>
                <w:sz w:val="28"/>
                <w:szCs w:val="28"/>
              </w:rPr>
              <w:t>櫃台工讀生</w:t>
            </w:r>
          </w:p>
          <w:p w14:paraId="3FABB1BE" w14:textId="7E22D9B4" w:rsidR="00F205BE" w:rsidRPr="006211BA" w:rsidRDefault="00F75D5C" w:rsidP="009D6EE0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6211BA">
              <w:rPr>
                <w:rFonts w:eastAsia="標楷體"/>
                <w:b/>
                <w:sz w:val="28"/>
                <w:szCs w:val="28"/>
              </w:rPr>
              <w:sym w:font="Wingdings 2" w:char="F0A3"/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9D6EE0">
              <w:rPr>
                <w:rFonts w:eastAsia="標楷體" w:hint="eastAsia"/>
                <w:b/>
                <w:sz w:val="28"/>
                <w:szCs w:val="28"/>
              </w:rPr>
              <w:t>OIAS</w:t>
            </w:r>
            <w:r w:rsidR="00F205BE" w:rsidRPr="006211BA">
              <w:rPr>
                <w:rFonts w:eastAsia="標楷體"/>
                <w:b/>
                <w:sz w:val="28"/>
                <w:szCs w:val="28"/>
              </w:rPr>
              <w:t>工讀生</w:t>
            </w:r>
          </w:p>
          <w:p w14:paraId="38CE942D" w14:textId="77777777" w:rsidR="004E19E1" w:rsidRPr="006211BA" w:rsidRDefault="00DF404A" w:rsidP="006211BA">
            <w:pPr>
              <w:snapToGrid w:val="0"/>
              <w:rPr>
                <w:rFonts w:eastAsia="標楷體"/>
              </w:rPr>
            </w:pPr>
            <w:r w:rsidRPr="006211BA">
              <w:rPr>
                <w:rFonts w:eastAsia="標楷體"/>
              </w:rPr>
              <w:t xml:space="preserve">   </w:t>
            </w:r>
            <w:r w:rsidR="004E19E1" w:rsidRPr="006211BA">
              <w:rPr>
                <w:rFonts w:eastAsia="標楷體"/>
              </w:rPr>
              <w:t>(</w:t>
            </w:r>
            <w:r w:rsidR="004E19E1" w:rsidRPr="006211BA">
              <w:rPr>
                <w:rFonts w:eastAsia="標楷體"/>
              </w:rPr>
              <w:t>可複選</w:t>
            </w:r>
            <w:r w:rsidR="004E19E1" w:rsidRPr="006211BA">
              <w:rPr>
                <w:rFonts w:eastAsia="標楷體"/>
              </w:rPr>
              <w:t>)</w:t>
            </w:r>
          </w:p>
        </w:tc>
        <w:tc>
          <w:tcPr>
            <w:tcW w:w="1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74721" w14:textId="77777777" w:rsidR="008B0E48" w:rsidRPr="006211BA" w:rsidRDefault="0099186D" w:rsidP="006211BA">
            <w:pPr>
              <w:snapToGrid w:val="0"/>
              <w:jc w:val="center"/>
            </w:pPr>
            <w:r w:rsidRPr="006211BA">
              <w:rPr>
                <w:rFonts w:eastAsia="標楷體"/>
                <w:b/>
                <w:sz w:val="28"/>
                <w:szCs w:val="28"/>
              </w:rPr>
              <w:t>出生年月日</w:t>
            </w:r>
          </w:p>
        </w:tc>
        <w:tc>
          <w:tcPr>
            <w:tcW w:w="31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0B373" w14:textId="77777777" w:rsidR="008B0E48" w:rsidRPr="006211BA" w:rsidRDefault="0099186D" w:rsidP="006211BA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211BA">
              <w:rPr>
                <w:rFonts w:eastAsia="標楷體"/>
                <w:b/>
                <w:bCs/>
                <w:sz w:val="28"/>
                <w:szCs w:val="28"/>
              </w:rPr>
              <w:t>年</w:t>
            </w:r>
            <w:r w:rsidRPr="006211BA">
              <w:rPr>
                <w:rFonts w:eastAsia="標楷體"/>
                <w:b/>
                <w:bCs/>
                <w:sz w:val="28"/>
                <w:szCs w:val="28"/>
              </w:rPr>
              <w:t xml:space="preserve">    </w:t>
            </w:r>
            <w:r w:rsidRPr="006211BA">
              <w:rPr>
                <w:rFonts w:eastAsia="標楷體"/>
                <w:b/>
                <w:bCs/>
                <w:sz w:val="28"/>
                <w:szCs w:val="28"/>
              </w:rPr>
              <w:t>月</w:t>
            </w:r>
            <w:r w:rsidRPr="006211BA">
              <w:rPr>
                <w:rFonts w:eastAsia="標楷體"/>
                <w:b/>
                <w:bCs/>
                <w:sz w:val="28"/>
                <w:szCs w:val="28"/>
              </w:rPr>
              <w:t xml:space="preserve">    </w:t>
            </w:r>
            <w:r w:rsidRPr="006211BA">
              <w:rPr>
                <w:rFonts w:eastAsia="標楷體"/>
                <w:b/>
                <w:bCs/>
                <w:sz w:val="28"/>
                <w:szCs w:val="28"/>
              </w:rPr>
              <w:t>日</w:t>
            </w:r>
          </w:p>
        </w:tc>
      </w:tr>
      <w:tr w:rsidR="008B0E48" w:rsidRPr="006211BA" w14:paraId="4A71876C" w14:textId="77777777" w:rsidTr="006211BA">
        <w:trPr>
          <w:trHeight w:val="567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37F90" w14:textId="77777777" w:rsidR="008B0E48" w:rsidRPr="006211BA" w:rsidRDefault="0099186D" w:rsidP="006211BA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211BA"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612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17B45" w14:textId="77777777" w:rsidR="008B0E48" w:rsidRPr="006211BA" w:rsidRDefault="008B0E48" w:rsidP="006211BA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2FC9A" w14:textId="77777777" w:rsidR="008B0E48" w:rsidRPr="006211BA" w:rsidRDefault="0099186D" w:rsidP="006211BA">
            <w:pPr>
              <w:snapToGrid w:val="0"/>
              <w:jc w:val="center"/>
            </w:pPr>
            <w:r w:rsidRPr="006211BA">
              <w:rPr>
                <w:rFonts w:eastAsia="標楷體"/>
                <w:b/>
                <w:bCs/>
                <w:sz w:val="20"/>
                <w:szCs w:val="20"/>
              </w:rPr>
              <w:t>相片</w:t>
            </w:r>
          </w:p>
        </w:tc>
      </w:tr>
      <w:tr w:rsidR="008B0E48" w:rsidRPr="006211BA" w14:paraId="4AD843FE" w14:textId="77777777" w:rsidTr="006211BA">
        <w:trPr>
          <w:trHeight w:val="567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50E29" w14:textId="77777777" w:rsidR="008B0E48" w:rsidRPr="006211BA" w:rsidRDefault="0099186D" w:rsidP="006211BA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211BA">
              <w:rPr>
                <w:rFonts w:eastAsia="標楷體"/>
                <w:b/>
                <w:bCs/>
                <w:sz w:val="28"/>
                <w:szCs w:val="28"/>
              </w:rPr>
              <w:t>學號</w:t>
            </w:r>
          </w:p>
        </w:tc>
        <w:tc>
          <w:tcPr>
            <w:tcW w:w="19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CD8CB" w14:textId="77777777" w:rsidR="008B0E48" w:rsidRPr="006211BA" w:rsidRDefault="008B0E48" w:rsidP="006211BA">
            <w:pPr>
              <w:snapToGrid w:val="0"/>
              <w:rPr>
                <w:rFonts w:eastAsia="標楷體"/>
              </w:rPr>
            </w:pPr>
          </w:p>
        </w:tc>
        <w:tc>
          <w:tcPr>
            <w:tcW w:w="1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5A96F" w14:textId="77777777" w:rsidR="008B0E48" w:rsidRPr="006211BA" w:rsidRDefault="0099186D" w:rsidP="006211BA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211BA">
              <w:rPr>
                <w:rFonts w:eastAsia="標楷體"/>
                <w:b/>
                <w:sz w:val="28"/>
                <w:szCs w:val="28"/>
              </w:rPr>
              <w:t>系所</w:t>
            </w:r>
            <w:r w:rsidR="006211BA" w:rsidRPr="006211BA">
              <w:rPr>
                <w:rFonts w:eastAsia="標楷體"/>
                <w:b/>
                <w:sz w:val="28"/>
                <w:szCs w:val="28"/>
              </w:rPr>
              <w:t>/</w:t>
            </w:r>
            <w:r w:rsidR="006211BA" w:rsidRPr="006211BA">
              <w:rPr>
                <w:rFonts w:eastAsia="標楷體"/>
                <w:b/>
                <w:sz w:val="28"/>
                <w:szCs w:val="28"/>
              </w:rPr>
              <w:t>年</w:t>
            </w:r>
            <w:r w:rsidRPr="006211BA">
              <w:rPr>
                <w:rFonts w:eastAsia="標楷體"/>
                <w:b/>
                <w:sz w:val="28"/>
                <w:szCs w:val="28"/>
              </w:rPr>
              <w:t>級</w:t>
            </w:r>
          </w:p>
        </w:tc>
        <w:tc>
          <w:tcPr>
            <w:tcW w:w="255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1C657" w14:textId="77777777" w:rsidR="008B0E48" w:rsidRPr="006211BA" w:rsidRDefault="008B0E48" w:rsidP="006211B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81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2C83A" w14:textId="77777777" w:rsidR="008B0E48" w:rsidRPr="006211BA" w:rsidRDefault="008B0E48" w:rsidP="006211BA">
            <w:pPr>
              <w:snapToGrid w:val="0"/>
              <w:rPr>
                <w:rFonts w:eastAsia="標楷體"/>
                <w:b/>
                <w:bCs/>
              </w:rPr>
            </w:pPr>
          </w:p>
        </w:tc>
      </w:tr>
      <w:tr w:rsidR="008B0E48" w:rsidRPr="006211BA" w14:paraId="61D57437" w14:textId="77777777" w:rsidTr="006211BA">
        <w:trPr>
          <w:trHeight w:val="567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548D4" w14:textId="77777777" w:rsidR="008B0E48" w:rsidRPr="006211BA" w:rsidRDefault="0099186D" w:rsidP="006211BA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211BA">
              <w:rPr>
                <w:rFonts w:eastAsia="標楷體"/>
                <w:b/>
                <w:bCs/>
                <w:sz w:val="28"/>
                <w:szCs w:val="28"/>
              </w:rPr>
              <w:t>聯絡電話</w:t>
            </w:r>
          </w:p>
        </w:tc>
        <w:tc>
          <w:tcPr>
            <w:tcW w:w="19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7D9E2" w14:textId="77777777" w:rsidR="008B0E48" w:rsidRPr="006211BA" w:rsidRDefault="008B0E48" w:rsidP="006211BA">
            <w:pPr>
              <w:snapToGrid w:val="0"/>
              <w:rPr>
                <w:rFonts w:eastAsia="標楷體"/>
              </w:rPr>
            </w:pPr>
          </w:p>
        </w:tc>
        <w:tc>
          <w:tcPr>
            <w:tcW w:w="1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EB063" w14:textId="77777777" w:rsidR="008B0E48" w:rsidRPr="006211BA" w:rsidRDefault="0099186D" w:rsidP="006211BA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211BA">
              <w:rPr>
                <w:rFonts w:eastAsia="標楷體"/>
                <w:b/>
                <w:sz w:val="28"/>
                <w:szCs w:val="28"/>
              </w:rPr>
              <w:t>E-mail</w:t>
            </w:r>
          </w:p>
        </w:tc>
        <w:tc>
          <w:tcPr>
            <w:tcW w:w="255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16E0D" w14:textId="77777777" w:rsidR="008B0E48" w:rsidRPr="006211BA" w:rsidRDefault="008B0E48" w:rsidP="006211BA">
            <w:pPr>
              <w:snapToGrid w:val="0"/>
              <w:rPr>
                <w:rFonts w:eastAsia="標楷體"/>
              </w:rPr>
            </w:pPr>
          </w:p>
        </w:tc>
        <w:tc>
          <w:tcPr>
            <w:tcW w:w="2381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7C962" w14:textId="77777777" w:rsidR="008B0E48" w:rsidRPr="006211BA" w:rsidRDefault="008B0E48" w:rsidP="006211BA">
            <w:pPr>
              <w:snapToGrid w:val="0"/>
              <w:rPr>
                <w:rFonts w:eastAsia="標楷體"/>
                <w:b/>
                <w:bCs/>
              </w:rPr>
            </w:pPr>
          </w:p>
        </w:tc>
      </w:tr>
      <w:tr w:rsidR="008B0E48" w:rsidRPr="006211BA" w14:paraId="7AB69CCD" w14:textId="77777777" w:rsidTr="006211BA">
        <w:trPr>
          <w:trHeight w:val="1759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843FC" w14:textId="77777777" w:rsidR="008B0E48" w:rsidRPr="006211BA" w:rsidRDefault="0099186D" w:rsidP="006211BA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211BA">
              <w:rPr>
                <w:rFonts w:eastAsia="標楷體"/>
                <w:b/>
                <w:bCs/>
                <w:sz w:val="28"/>
                <w:szCs w:val="28"/>
              </w:rPr>
              <w:t>工作</w:t>
            </w:r>
            <w:r w:rsidRPr="006211BA">
              <w:rPr>
                <w:rFonts w:eastAsia="標楷體"/>
                <w:b/>
                <w:bCs/>
                <w:sz w:val="28"/>
                <w:szCs w:val="28"/>
              </w:rPr>
              <w:t>/</w:t>
            </w:r>
            <w:r w:rsidRPr="006211BA">
              <w:rPr>
                <w:rFonts w:eastAsia="標楷體"/>
                <w:b/>
                <w:bCs/>
                <w:sz w:val="28"/>
                <w:szCs w:val="28"/>
              </w:rPr>
              <w:t>工讀</w:t>
            </w:r>
            <w:r w:rsidRPr="006211BA">
              <w:rPr>
                <w:rFonts w:eastAsia="標楷體"/>
                <w:b/>
                <w:bCs/>
                <w:sz w:val="28"/>
                <w:szCs w:val="28"/>
              </w:rPr>
              <w:br/>
            </w:r>
            <w:r w:rsidRPr="006211BA">
              <w:rPr>
                <w:rFonts w:eastAsia="標楷體"/>
                <w:b/>
                <w:bCs/>
                <w:sz w:val="28"/>
                <w:szCs w:val="28"/>
              </w:rPr>
              <w:t>經驗</w:t>
            </w:r>
          </w:p>
        </w:tc>
        <w:tc>
          <w:tcPr>
            <w:tcW w:w="850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50ADE" w14:textId="77777777" w:rsidR="008B0E48" w:rsidRPr="006211BA" w:rsidRDefault="008B0E48" w:rsidP="006211BA">
            <w:pPr>
              <w:snapToGrid w:val="0"/>
              <w:rPr>
                <w:rFonts w:eastAsia="標楷體"/>
                <w:b/>
                <w:bCs/>
              </w:rPr>
            </w:pPr>
          </w:p>
          <w:p w14:paraId="476EA4D7" w14:textId="77777777" w:rsidR="008B0E48" w:rsidRPr="006211BA" w:rsidRDefault="008B0E48" w:rsidP="006211BA">
            <w:pPr>
              <w:snapToGrid w:val="0"/>
              <w:rPr>
                <w:rFonts w:eastAsia="標楷體"/>
                <w:b/>
                <w:bCs/>
              </w:rPr>
            </w:pPr>
          </w:p>
        </w:tc>
      </w:tr>
      <w:tr w:rsidR="008B0E48" w:rsidRPr="006211BA" w14:paraId="797B5096" w14:textId="77777777" w:rsidTr="006211BA">
        <w:trPr>
          <w:trHeight w:val="580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A565D" w14:textId="77777777" w:rsidR="008B0E48" w:rsidRPr="006211BA" w:rsidRDefault="0099186D" w:rsidP="006211BA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211BA">
              <w:rPr>
                <w:rFonts w:eastAsia="標楷體"/>
                <w:b/>
                <w:bCs/>
                <w:sz w:val="28"/>
                <w:szCs w:val="28"/>
              </w:rPr>
              <w:t>語言證明</w:t>
            </w:r>
          </w:p>
        </w:tc>
        <w:tc>
          <w:tcPr>
            <w:tcW w:w="850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00B3A" w14:textId="77777777" w:rsidR="008B0E48" w:rsidRPr="006211BA" w:rsidRDefault="008B0E48" w:rsidP="006211BA">
            <w:pPr>
              <w:snapToGrid w:val="0"/>
              <w:rPr>
                <w:rFonts w:eastAsia="標楷體"/>
                <w:b/>
                <w:bCs/>
              </w:rPr>
            </w:pPr>
          </w:p>
        </w:tc>
      </w:tr>
      <w:tr w:rsidR="008B0E48" w:rsidRPr="006211BA" w14:paraId="755729E7" w14:textId="77777777" w:rsidTr="006211BA">
        <w:trPr>
          <w:trHeight w:val="1590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F8441" w14:textId="77777777" w:rsidR="008B0E48" w:rsidRPr="006211BA" w:rsidRDefault="0099186D" w:rsidP="006211BA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211BA">
              <w:rPr>
                <w:rFonts w:eastAsia="標楷體"/>
                <w:b/>
                <w:bCs/>
                <w:sz w:val="28"/>
                <w:szCs w:val="28"/>
              </w:rPr>
              <w:t>興趣</w:t>
            </w:r>
            <w:r w:rsidRPr="006211BA">
              <w:rPr>
                <w:rFonts w:eastAsia="標楷體"/>
                <w:b/>
                <w:bCs/>
                <w:sz w:val="28"/>
                <w:szCs w:val="28"/>
              </w:rPr>
              <w:t>/</w:t>
            </w:r>
            <w:r w:rsidRPr="006211BA">
              <w:rPr>
                <w:rFonts w:eastAsia="標楷體"/>
                <w:b/>
                <w:bCs/>
                <w:sz w:val="28"/>
                <w:szCs w:val="28"/>
              </w:rPr>
              <w:t>專長</w:t>
            </w:r>
          </w:p>
        </w:tc>
        <w:tc>
          <w:tcPr>
            <w:tcW w:w="850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16B88" w14:textId="77777777" w:rsidR="008B0E48" w:rsidRPr="006211BA" w:rsidRDefault="0099186D" w:rsidP="006211BA">
            <w:pPr>
              <w:snapToGrid w:val="0"/>
              <w:rPr>
                <w:rFonts w:eastAsia="標楷體"/>
                <w:b/>
                <w:bCs/>
              </w:rPr>
            </w:pPr>
            <w:r w:rsidRPr="006211BA">
              <w:rPr>
                <w:rFonts w:eastAsia="標楷體"/>
                <w:b/>
                <w:bCs/>
              </w:rPr>
              <w:t>如電腦、美術等特殊專長</w:t>
            </w:r>
            <w:r w:rsidRPr="006211BA">
              <w:rPr>
                <w:rFonts w:eastAsia="標楷體"/>
                <w:b/>
                <w:bCs/>
              </w:rPr>
              <w:t>(</w:t>
            </w:r>
            <w:r w:rsidRPr="006211BA">
              <w:rPr>
                <w:rFonts w:eastAsia="標楷體"/>
                <w:b/>
                <w:bCs/>
              </w:rPr>
              <w:t>可檢附證照或作品</w:t>
            </w:r>
            <w:r w:rsidRPr="006211BA">
              <w:rPr>
                <w:rFonts w:eastAsia="標楷體"/>
                <w:b/>
                <w:bCs/>
              </w:rPr>
              <w:t>)</w:t>
            </w:r>
          </w:p>
        </w:tc>
      </w:tr>
      <w:tr w:rsidR="008B0E48" w:rsidRPr="006211BA" w14:paraId="749F5114" w14:textId="77777777" w:rsidTr="006211BA">
        <w:trPr>
          <w:trHeight w:val="1968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F7988" w14:textId="77777777" w:rsidR="008B0E48" w:rsidRPr="006211BA" w:rsidRDefault="0099186D" w:rsidP="006211BA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211BA">
              <w:rPr>
                <w:rFonts w:eastAsia="標楷體"/>
                <w:b/>
                <w:bCs/>
                <w:sz w:val="28"/>
                <w:szCs w:val="28"/>
              </w:rPr>
              <w:t>自我簡介</w:t>
            </w:r>
          </w:p>
        </w:tc>
        <w:tc>
          <w:tcPr>
            <w:tcW w:w="850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61E91" w14:textId="77777777" w:rsidR="008B0E48" w:rsidRPr="006211BA" w:rsidRDefault="008B0E48" w:rsidP="006211BA">
            <w:pPr>
              <w:snapToGrid w:val="0"/>
              <w:rPr>
                <w:rFonts w:eastAsia="標楷體"/>
                <w:b/>
                <w:bCs/>
              </w:rPr>
            </w:pPr>
          </w:p>
        </w:tc>
      </w:tr>
      <w:tr w:rsidR="008B0E48" w:rsidRPr="006211BA" w14:paraId="2C60043E" w14:textId="77777777" w:rsidTr="006211BA">
        <w:trPr>
          <w:trHeight w:val="1968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5325" w14:textId="77777777" w:rsidR="008B0E48" w:rsidRPr="006211BA" w:rsidRDefault="0099186D" w:rsidP="006211BA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211BA">
              <w:rPr>
                <w:rFonts w:eastAsia="標楷體"/>
                <w:b/>
                <w:bCs/>
                <w:sz w:val="28"/>
                <w:szCs w:val="28"/>
              </w:rPr>
              <w:t>可工讀時間</w:t>
            </w:r>
          </w:p>
        </w:tc>
        <w:tc>
          <w:tcPr>
            <w:tcW w:w="850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27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96"/>
              <w:gridCol w:w="1417"/>
              <w:gridCol w:w="1276"/>
              <w:gridCol w:w="1227"/>
              <w:gridCol w:w="1379"/>
              <w:gridCol w:w="1379"/>
            </w:tblGrid>
            <w:tr w:rsidR="008B0E48" w:rsidRPr="006211BA" w14:paraId="44028B65" w14:textId="77777777"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E0750D" w14:textId="77777777" w:rsidR="008B0E48" w:rsidRPr="006211BA" w:rsidRDefault="008B0E48" w:rsidP="006211BA">
                  <w:pPr>
                    <w:snapToGrid w:val="0"/>
                    <w:rPr>
                      <w:rFonts w:eastAsia="標楷體"/>
                      <w:b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F75FEB" w14:textId="77777777" w:rsidR="008B0E48" w:rsidRPr="006211BA" w:rsidRDefault="0099186D" w:rsidP="006211BA">
                  <w:pPr>
                    <w:snapToGrid w:val="0"/>
                    <w:rPr>
                      <w:rFonts w:eastAsia="標楷體"/>
                      <w:b/>
                      <w:bCs/>
                    </w:rPr>
                  </w:pPr>
                  <w:proofErr w:type="gramStart"/>
                  <w:r w:rsidRPr="006211BA">
                    <w:rPr>
                      <w:rFonts w:eastAsia="標楷體"/>
                      <w:b/>
                      <w:bCs/>
                    </w:rPr>
                    <w:t>一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279F4E" w14:textId="77777777" w:rsidR="008B0E48" w:rsidRPr="006211BA" w:rsidRDefault="0099186D" w:rsidP="006211BA">
                  <w:pPr>
                    <w:snapToGrid w:val="0"/>
                    <w:rPr>
                      <w:rFonts w:eastAsia="標楷體"/>
                      <w:b/>
                      <w:bCs/>
                    </w:rPr>
                  </w:pPr>
                  <w:r w:rsidRPr="006211BA">
                    <w:rPr>
                      <w:rFonts w:eastAsia="標楷體"/>
                      <w:b/>
                      <w:bCs/>
                    </w:rPr>
                    <w:t>二</w:t>
                  </w:r>
                </w:p>
              </w:tc>
              <w:tc>
                <w:tcPr>
                  <w:tcW w:w="1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171A26" w14:textId="77777777" w:rsidR="008B0E48" w:rsidRPr="006211BA" w:rsidRDefault="0099186D" w:rsidP="006211BA">
                  <w:pPr>
                    <w:snapToGrid w:val="0"/>
                    <w:rPr>
                      <w:rFonts w:eastAsia="標楷體"/>
                      <w:b/>
                      <w:bCs/>
                    </w:rPr>
                  </w:pPr>
                  <w:r w:rsidRPr="006211BA">
                    <w:rPr>
                      <w:rFonts w:eastAsia="標楷體"/>
                      <w:b/>
                      <w:bCs/>
                    </w:rPr>
                    <w:t>三</w:t>
                  </w:r>
                </w:p>
              </w:tc>
              <w:tc>
                <w:tcPr>
                  <w:tcW w:w="1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530118" w14:textId="77777777" w:rsidR="008B0E48" w:rsidRPr="006211BA" w:rsidRDefault="0099186D" w:rsidP="006211BA">
                  <w:pPr>
                    <w:snapToGrid w:val="0"/>
                    <w:rPr>
                      <w:rFonts w:eastAsia="標楷體"/>
                      <w:b/>
                      <w:bCs/>
                    </w:rPr>
                  </w:pPr>
                  <w:r w:rsidRPr="006211BA">
                    <w:rPr>
                      <w:rFonts w:eastAsia="標楷體"/>
                      <w:b/>
                      <w:bCs/>
                    </w:rPr>
                    <w:t>四</w:t>
                  </w:r>
                </w:p>
              </w:tc>
              <w:tc>
                <w:tcPr>
                  <w:tcW w:w="1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5DAEAA" w14:textId="77777777" w:rsidR="008B0E48" w:rsidRPr="006211BA" w:rsidRDefault="0099186D" w:rsidP="006211BA">
                  <w:pPr>
                    <w:snapToGrid w:val="0"/>
                    <w:rPr>
                      <w:rFonts w:eastAsia="標楷體"/>
                      <w:b/>
                      <w:bCs/>
                    </w:rPr>
                  </w:pPr>
                  <w:r w:rsidRPr="006211BA">
                    <w:rPr>
                      <w:rFonts w:eastAsia="標楷體"/>
                      <w:b/>
                      <w:bCs/>
                    </w:rPr>
                    <w:t>五</w:t>
                  </w:r>
                </w:p>
              </w:tc>
            </w:tr>
            <w:tr w:rsidR="008B0E48" w:rsidRPr="006211BA" w14:paraId="0D93E41D" w14:textId="77777777" w:rsidTr="00755724">
              <w:trPr>
                <w:trHeight w:val="614"/>
              </w:trPr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AA8127" w14:textId="77777777" w:rsidR="008B0E48" w:rsidRPr="006211BA" w:rsidRDefault="0099186D" w:rsidP="006211BA">
                  <w:pPr>
                    <w:snapToGrid w:val="0"/>
                    <w:rPr>
                      <w:rFonts w:eastAsia="標楷體"/>
                      <w:b/>
                      <w:bCs/>
                    </w:rPr>
                  </w:pPr>
                  <w:r w:rsidRPr="006211BA">
                    <w:rPr>
                      <w:rFonts w:eastAsia="標楷體"/>
                      <w:b/>
                      <w:bCs/>
                    </w:rPr>
                    <w:t>上午</w:t>
                  </w:r>
                  <w:r w:rsidRPr="006211BA">
                    <w:rPr>
                      <w:rFonts w:eastAsia="標楷體"/>
                      <w:b/>
                      <w:bCs/>
                    </w:rPr>
                    <w:t>(8-12)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297862" w14:textId="77777777" w:rsidR="008B0E48" w:rsidRPr="006211BA" w:rsidRDefault="008B0E48" w:rsidP="006211BA">
                  <w:pPr>
                    <w:snapToGrid w:val="0"/>
                    <w:rPr>
                      <w:rFonts w:eastAsia="標楷體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FBF875" w14:textId="77777777" w:rsidR="008B0E48" w:rsidRPr="006211BA" w:rsidRDefault="008B0E48" w:rsidP="006211BA">
                  <w:pPr>
                    <w:snapToGrid w:val="0"/>
                    <w:rPr>
                      <w:rFonts w:eastAsia="標楷體"/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776477" w14:textId="77777777" w:rsidR="008B0E48" w:rsidRPr="006211BA" w:rsidRDefault="008B0E48" w:rsidP="006211BA">
                  <w:pPr>
                    <w:snapToGrid w:val="0"/>
                    <w:rPr>
                      <w:rFonts w:eastAsia="標楷體"/>
                      <w:b/>
                      <w:bCs/>
                    </w:rPr>
                  </w:pPr>
                </w:p>
              </w:tc>
              <w:tc>
                <w:tcPr>
                  <w:tcW w:w="1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55F967" w14:textId="77777777" w:rsidR="008B0E48" w:rsidRPr="006211BA" w:rsidRDefault="008B0E48" w:rsidP="006211BA">
                  <w:pPr>
                    <w:snapToGrid w:val="0"/>
                    <w:rPr>
                      <w:rFonts w:eastAsia="標楷體"/>
                      <w:b/>
                      <w:bCs/>
                    </w:rPr>
                  </w:pPr>
                </w:p>
              </w:tc>
              <w:tc>
                <w:tcPr>
                  <w:tcW w:w="1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4DCBE5" w14:textId="77777777" w:rsidR="008B0E48" w:rsidRPr="006211BA" w:rsidRDefault="008B0E48" w:rsidP="006211BA">
                  <w:pPr>
                    <w:snapToGrid w:val="0"/>
                    <w:rPr>
                      <w:rFonts w:eastAsia="標楷體"/>
                      <w:b/>
                      <w:bCs/>
                    </w:rPr>
                  </w:pPr>
                </w:p>
              </w:tc>
            </w:tr>
            <w:tr w:rsidR="008B0E48" w:rsidRPr="006211BA" w14:paraId="4F027A14" w14:textId="77777777" w:rsidTr="00755724">
              <w:trPr>
                <w:trHeight w:val="538"/>
              </w:trPr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A2F0CB" w14:textId="77777777" w:rsidR="008B0E48" w:rsidRPr="006211BA" w:rsidRDefault="0099186D" w:rsidP="006211BA">
                  <w:pPr>
                    <w:snapToGrid w:val="0"/>
                    <w:rPr>
                      <w:rFonts w:eastAsia="標楷體"/>
                      <w:b/>
                      <w:bCs/>
                    </w:rPr>
                  </w:pPr>
                  <w:r w:rsidRPr="006211BA">
                    <w:rPr>
                      <w:rFonts w:eastAsia="標楷體"/>
                      <w:b/>
                      <w:bCs/>
                    </w:rPr>
                    <w:t>下午</w:t>
                  </w:r>
                  <w:r w:rsidRPr="006211BA">
                    <w:rPr>
                      <w:rFonts w:eastAsia="標楷體"/>
                      <w:b/>
                      <w:bCs/>
                    </w:rPr>
                    <w:t>(13-17)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FC87CA" w14:textId="77777777" w:rsidR="008B0E48" w:rsidRPr="006211BA" w:rsidRDefault="008B0E48" w:rsidP="006211BA">
                  <w:pPr>
                    <w:snapToGrid w:val="0"/>
                    <w:rPr>
                      <w:rFonts w:eastAsia="標楷體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F24DE3" w14:textId="77777777" w:rsidR="008B0E48" w:rsidRPr="006211BA" w:rsidRDefault="008B0E48" w:rsidP="006211BA">
                  <w:pPr>
                    <w:snapToGrid w:val="0"/>
                    <w:rPr>
                      <w:rFonts w:eastAsia="標楷體"/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A2E0E5" w14:textId="77777777" w:rsidR="008B0E48" w:rsidRPr="006211BA" w:rsidRDefault="008B0E48" w:rsidP="006211BA">
                  <w:pPr>
                    <w:snapToGrid w:val="0"/>
                    <w:rPr>
                      <w:rFonts w:eastAsia="標楷體"/>
                      <w:b/>
                      <w:bCs/>
                    </w:rPr>
                  </w:pPr>
                </w:p>
              </w:tc>
              <w:tc>
                <w:tcPr>
                  <w:tcW w:w="1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9A8C75" w14:textId="77777777" w:rsidR="008B0E48" w:rsidRPr="006211BA" w:rsidRDefault="008B0E48" w:rsidP="006211BA">
                  <w:pPr>
                    <w:snapToGrid w:val="0"/>
                    <w:rPr>
                      <w:rFonts w:eastAsia="標楷體"/>
                      <w:b/>
                      <w:bCs/>
                    </w:rPr>
                  </w:pPr>
                </w:p>
              </w:tc>
              <w:tc>
                <w:tcPr>
                  <w:tcW w:w="1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0B2120" w14:textId="77777777" w:rsidR="008B0E48" w:rsidRPr="006211BA" w:rsidRDefault="008B0E48" w:rsidP="006211BA">
                  <w:pPr>
                    <w:snapToGrid w:val="0"/>
                    <w:rPr>
                      <w:rFonts w:eastAsia="標楷體"/>
                      <w:b/>
                      <w:bCs/>
                    </w:rPr>
                  </w:pPr>
                </w:p>
              </w:tc>
            </w:tr>
          </w:tbl>
          <w:p w14:paraId="2D12269C" w14:textId="77777777" w:rsidR="008B0E48" w:rsidRPr="006211BA" w:rsidRDefault="0099186D" w:rsidP="006211BA">
            <w:pPr>
              <w:snapToGrid w:val="0"/>
              <w:rPr>
                <w:rFonts w:eastAsia="標楷體"/>
                <w:b/>
                <w:bCs/>
              </w:rPr>
            </w:pPr>
            <w:r w:rsidRPr="006211BA">
              <w:rPr>
                <w:rFonts w:eastAsia="標楷體"/>
                <w:b/>
                <w:bCs/>
              </w:rPr>
              <w:t>寒暑假可否排班</w:t>
            </w:r>
            <w:r w:rsidRPr="006211BA">
              <w:rPr>
                <w:rFonts w:eastAsia="標楷體"/>
                <w:b/>
                <w:bCs/>
              </w:rPr>
              <w:t>: □</w:t>
            </w:r>
            <w:r w:rsidRPr="006211BA">
              <w:rPr>
                <w:rFonts w:eastAsia="標楷體"/>
                <w:b/>
                <w:bCs/>
              </w:rPr>
              <w:t>是</w:t>
            </w:r>
            <w:r w:rsidRPr="006211BA">
              <w:rPr>
                <w:rFonts w:eastAsia="標楷體"/>
                <w:b/>
                <w:bCs/>
              </w:rPr>
              <w:t xml:space="preserve"> </w:t>
            </w:r>
            <w:proofErr w:type="gramStart"/>
            <w:r w:rsidRPr="006211BA">
              <w:rPr>
                <w:rFonts w:eastAsia="標楷體"/>
                <w:b/>
                <w:bCs/>
              </w:rPr>
              <w:t>□</w:t>
            </w:r>
            <w:r w:rsidRPr="006211BA">
              <w:rPr>
                <w:rFonts w:eastAsia="標楷體"/>
                <w:b/>
                <w:bCs/>
              </w:rPr>
              <w:t>否</w:t>
            </w:r>
            <w:proofErr w:type="gramEnd"/>
          </w:p>
        </w:tc>
      </w:tr>
      <w:tr w:rsidR="004F3FAD" w:rsidRPr="006211BA" w14:paraId="1E3802B1" w14:textId="77777777" w:rsidTr="006211BA">
        <w:trPr>
          <w:trHeight w:val="1218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F82A1" w14:textId="77777777" w:rsidR="006211BA" w:rsidRDefault="004F3FAD" w:rsidP="006211BA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211BA">
              <w:rPr>
                <w:rFonts w:eastAsia="標楷體"/>
                <w:b/>
                <w:bCs/>
                <w:sz w:val="28"/>
                <w:szCs w:val="28"/>
              </w:rPr>
              <w:t>預計可上班</w:t>
            </w:r>
          </w:p>
          <w:p w14:paraId="6E935EF5" w14:textId="77777777" w:rsidR="004F3FAD" w:rsidRPr="006211BA" w:rsidRDefault="004F3FAD" w:rsidP="006211BA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211BA">
              <w:rPr>
                <w:rFonts w:eastAsia="標楷體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850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EE29A" w14:textId="77777777" w:rsidR="004F3FAD" w:rsidRPr="006211BA" w:rsidRDefault="004F3FAD" w:rsidP="006211BA">
            <w:pPr>
              <w:snapToGrid w:val="0"/>
              <w:rPr>
                <w:rFonts w:eastAsia="標楷體"/>
                <w:b/>
                <w:bCs/>
              </w:rPr>
            </w:pPr>
          </w:p>
        </w:tc>
      </w:tr>
    </w:tbl>
    <w:p w14:paraId="65CC047C" w14:textId="77777777" w:rsidR="008B0E48" w:rsidRDefault="008B0E48"/>
    <w:sectPr w:rsidR="008B0E48">
      <w:pgSz w:w="11906" w:h="16838"/>
      <w:pgMar w:top="851" w:right="707" w:bottom="851" w:left="709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9105F" w14:textId="77777777" w:rsidR="0044159F" w:rsidRDefault="0044159F">
      <w:r>
        <w:separator/>
      </w:r>
    </w:p>
  </w:endnote>
  <w:endnote w:type="continuationSeparator" w:id="0">
    <w:p w14:paraId="490D3795" w14:textId="77777777" w:rsidR="0044159F" w:rsidRDefault="0044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4EE20" w14:textId="77777777" w:rsidR="0044159F" w:rsidRDefault="0044159F">
      <w:r>
        <w:rPr>
          <w:color w:val="000000"/>
        </w:rPr>
        <w:separator/>
      </w:r>
    </w:p>
  </w:footnote>
  <w:footnote w:type="continuationSeparator" w:id="0">
    <w:p w14:paraId="4A1B53B4" w14:textId="77777777" w:rsidR="0044159F" w:rsidRDefault="00441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48"/>
    <w:rsid w:val="0044159F"/>
    <w:rsid w:val="004E19E1"/>
    <w:rsid w:val="004F3FAD"/>
    <w:rsid w:val="00500F0A"/>
    <w:rsid w:val="005476B7"/>
    <w:rsid w:val="006211BA"/>
    <w:rsid w:val="00755724"/>
    <w:rsid w:val="00885D18"/>
    <w:rsid w:val="008B0E48"/>
    <w:rsid w:val="0099186D"/>
    <w:rsid w:val="009D6EE0"/>
    <w:rsid w:val="00B56279"/>
    <w:rsid w:val="00DF404A"/>
    <w:rsid w:val="00F205BE"/>
    <w:rsid w:val="00F7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2FF9DD"/>
  <w15:docId w15:val="{F0D33CD3-7AB2-468B-B25A-C36F0F8E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工讀生履歷表</dc:title>
  <dc:subject/>
  <dc:creator>gogod</dc:creator>
  <cp:lastModifiedBy>USER</cp:lastModifiedBy>
  <cp:revision>4</cp:revision>
  <cp:lastPrinted>2008-05-01T07:21:00Z</cp:lastPrinted>
  <dcterms:created xsi:type="dcterms:W3CDTF">2025-03-10T03:36:00Z</dcterms:created>
  <dcterms:modified xsi:type="dcterms:W3CDTF">2025-03-13T02:00:00Z</dcterms:modified>
</cp:coreProperties>
</file>